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3D5" w:rsidRDefault="003823D5" w:rsidP="003823D5">
      <w:pPr>
        <w:spacing w:line="360" w:lineRule="auto"/>
        <w:jc w:val="center"/>
        <w:rPr>
          <w:b/>
          <w:sz w:val="24"/>
          <w:szCs w:val="24"/>
        </w:rPr>
      </w:pPr>
    </w:p>
    <w:p w:rsidR="00E0556E" w:rsidRDefault="009478F2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SOUHRNNÁ ANOTACE K SADĚ Č. 2 V ŠABLONĚ </w:t>
      </w:r>
      <w:proofErr w:type="gramStart"/>
      <w:r>
        <w:rPr>
          <w:b/>
          <w:sz w:val="28"/>
          <w:szCs w:val="28"/>
        </w:rPr>
        <w:t>III./2</w:t>
      </w:r>
      <w:proofErr w:type="gramEnd"/>
    </w:p>
    <w:p w:rsidR="009478F2" w:rsidRPr="003823D5" w:rsidRDefault="009478F2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Inovace a zkvalitnění výuky prostřednictvím ICT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NÁZEV SADY:</w:t>
      </w:r>
      <w:r w:rsidR="0008005E">
        <w:t xml:space="preserve"> Vlastivěda</w:t>
      </w:r>
    </w:p>
    <w:p w:rsidR="003823D5" w:rsidRDefault="003823D5" w:rsidP="00811BA4">
      <w:pPr>
        <w:spacing w:line="360" w:lineRule="auto"/>
      </w:pPr>
    </w:p>
    <w:p w:rsidR="0008005E" w:rsidRDefault="003823D5" w:rsidP="00811BA4">
      <w:pPr>
        <w:spacing w:line="360" w:lineRule="auto"/>
      </w:pPr>
      <w:r>
        <w:t>AUTOR</w:t>
      </w:r>
      <w:r w:rsidR="00811BA4">
        <w:t>:</w:t>
      </w:r>
      <w:r w:rsidR="0008005E">
        <w:t xml:space="preserve"> Mgr. Daniela Buriánková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ROK VYTVOŘENÍ:</w:t>
      </w:r>
      <w:r w:rsidR="006F1C53">
        <w:t xml:space="preserve"> 2013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ZAMĚŘENÍ:</w:t>
      </w:r>
      <w:r w:rsidR="0008005E">
        <w:t xml:space="preserve"> 1. stupeň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KATEGORIE:</w:t>
      </w:r>
      <w:r w:rsidR="0008005E">
        <w:t xml:space="preserve"> Člověk a jeho svět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KLÍČOVÁ SLOVA:</w:t>
      </w:r>
      <w:r w:rsidR="0008005E">
        <w:t xml:space="preserve"> Evropa, sousední stát, hlavní město</w:t>
      </w:r>
    </w:p>
    <w:p w:rsidR="009478F2" w:rsidRDefault="009478F2" w:rsidP="009478F2">
      <w:pPr>
        <w:spacing w:line="360" w:lineRule="auto"/>
      </w:pPr>
    </w:p>
    <w:p w:rsidR="00E0556E" w:rsidRDefault="009478F2" w:rsidP="00811BA4">
      <w:pPr>
        <w:spacing w:line="360" w:lineRule="auto"/>
      </w:pPr>
      <w:r>
        <w:t xml:space="preserve">Sada je zaměřena na procvičování učiva o </w:t>
      </w:r>
      <w:r>
        <w:t>Evropě</w:t>
      </w:r>
      <w:r>
        <w:t>. Pracovní listy vedou k osvojení probírané látky</w:t>
      </w:r>
      <w:r>
        <w:t xml:space="preserve"> a k </w:t>
      </w:r>
      <w:r>
        <w:t xml:space="preserve">lepší </w:t>
      </w:r>
      <w:r>
        <w:t>orientaci na vlastivědné mapě Evropy</w:t>
      </w:r>
      <w:r>
        <w:t xml:space="preserve">. </w:t>
      </w:r>
      <w:r>
        <w:t>Týkají se především povrchu Evropy a sousedních států České republiky.</w:t>
      </w:r>
      <w:bookmarkStart w:id="0" w:name="_GoBack"/>
      <w:bookmarkEnd w:id="0"/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76" w:rsidRDefault="00025376" w:rsidP="00811BA4">
      <w:pPr>
        <w:spacing w:after="0" w:line="240" w:lineRule="auto"/>
      </w:pPr>
      <w:r>
        <w:separator/>
      </w:r>
    </w:p>
  </w:endnote>
  <w:endnote w:type="continuationSeparator" w:id="0">
    <w:p w:rsidR="00025376" w:rsidRDefault="0002537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76" w:rsidRDefault="00025376" w:rsidP="00811BA4">
      <w:pPr>
        <w:spacing w:after="0" w:line="240" w:lineRule="auto"/>
      </w:pPr>
      <w:r>
        <w:separator/>
      </w:r>
    </w:p>
  </w:footnote>
  <w:footnote w:type="continuationSeparator" w:id="0">
    <w:p w:rsidR="00025376" w:rsidRDefault="0002537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25376"/>
    <w:rsid w:val="0008005E"/>
    <w:rsid w:val="0025721F"/>
    <w:rsid w:val="003823D5"/>
    <w:rsid w:val="00514DEE"/>
    <w:rsid w:val="0054080D"/>
    <w:rsid w:val="00685830"/>
    <w:rsid w:val="006F1C53"/>
    <w:rsid w:val="00794075"/>
    <w:rsid w:val="00811BA4"/>
    <w:rsid w:val="009478F2"/>
    <w:rsid w:val="00B27565"/>
    <w:rsid w:val="00E0556E"/>
    <w:rsid w:val="00E31B59"/>
    <w:rsid w:val="00E72544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7</cp:revision>
  <cp:lastPrinted>2012-11-13T12:47:00Z</cp:lastPrinted>
  <dcterms:created xsi:type="dcterms:W3CDTF">2014-09-14T18:00:00Z</dcterms:created>
  <dcterms:modified xsi:type="dcterms:W3CDTF">2014-09-15T10:10:00Z</dcterms:modified>
</cp:coreProperties>
</file>