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r w:rsidR="001956DF">
        <w:t>18.</w:t>
      </w:r>
      <w:r w:rsidR="006A37F9">
        <w:t xml:space="preserve"> </w:t>
      </w:r>
      <w:r w:rsidR="001956DF">
        <w:t>5.</w:t>
      </w:r>
      <w:r w:rsidR="006A37F9">
        <w:t xml:space="preserve"> </w:t>
      </w:r>
      <w:bookmarkStart w:id="0" w:name="_GoBack"/>
      <w:bookmarkEnd w:id="0"/>
      <w:r w:rsidR="001956DF">
        <w:t>2013</w:t>
      </w:r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1956DF">
        <w:rPr>
          <w:sz w:val="24"/>
          <w:szCs w:val="24"/>
        </w:rPr>
        <w:t xml:space="preserve">Český jazyk </w:t>
      </w:r>
      <w:r w:rsidR="000A0AE8">
        <w:rPr>
          <w:sz w:val="24"/>
          <w:szCs w:val="24"/>
        </w:rPr>
        <w:t xml:space="preserve"> - opakování učiva</w:t>
      </w:r>
    </w:p>
    <w:p w:rsidR="00B539CA" w:rsidRDefault="00B539CA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B539CA">
        <w:rPr>
          <w:sz w:val="24"/>
          <w:szCs w:val="24"/>
        </w:rPr>
        <w:t xml:space="preserve">ěřen na </w:t>
      </w:r>
      <w:r w:rsidR="000A0AE8">
        <w:rPr>
          <w:sz w:val="24"/>
          <w:szCs w:val="24"/>
        </w:rPr>
        <w:t xml:space="preserve">závěrečné </w:t>
      </w:r>
    </w:p>
    <w:p w:rsidR="00505E22" w:rsidRDefault="00505E22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o</w:t>
      </w:r>
      <w:r w:rsidR="000A0AE8">
        <w:rPr>
          <w:sz w:val="24"/>
          <w:szCs w:val="24"/>
        </w:rPr>
        <w:t>pakování učiva českého jazyka ve 2. ročníku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1956DF" w:rsidP="00811BA4">
    <w:pPr>
      <w:pStyle w:val="Zhlav"/>
      <w:jc w:val="right"/>
    </w:pPr>
    <w:r>
      <w:tab/>
      <w:t>VY_32_INOVACE_v01-8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A0AE8"/>
    <w:rsid w:val="000E4F85"/>
    <w:rsid w:val="001956DF"/>
    <w:rsid w:val="00336987"/>
    <w:rsid w:val="003539F3"/>
    <w:rsid w:val="00445613"/>
    <w:rsid w:val="004B5994"/>
    <w:rsid w:val="00505E22"/>
    <w:rsid w:val="00514DEE"/>
    <w:rsid w:val="0056118C"/>
    <w:rsid w:val="006A37F9"/>
    <w:rsid w:val="00750D0E"/>
    <w:rsid w:val="00754B45"/>
    <w:rsid w:val="007A6D86"/>
    <w:rsid w:val="00811BA4"/>
    <w:rsid w:val="00887871"/>
    <w:rsid w:val="008F3696"/>
    <w:rsid w:val="00906D5A"/>
    <w:rsid w:val="00987F54"/>
    <w:rsid w:val="00A001C5"/>
    <w:rsid w:val="00A01DDD"/>
    <w:rsid w:val="00AB476B"/>
    <w:rsid w:val="00B2190C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3</cp:revision>
  <cp:lastPrinted>2013-11-06T11:34:00Z</cp:lastPrinted>
  <dcterms:created xsi:type="dcterms:W3CDTF">2014-04-13T12:07:00Z</dcterms:created>
  <dcterms:modified xsi:type="dcterms:W3CDTF">2014-04-13T14:28:00Z</dcterms:modified>
</cp:coreProperties>
</file>