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409" w:rsidRPr="00036407" w:rsidRDefault="00036407" w:rsidP="00036407">
      <w:pPr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036407">
        <w:rPr>
          <w:rFonts w:ascii="Times New Roman" w:hAnsi="Times New Roman" w:cs="Times New Roman"/>
          <w:b/>
          <w:sz w:val="24"/>
          <w:szCs w:val="24"/>
          <w:u w:val="thick"/>
        </w:rPr>
        <w:t>PŘEDÁVÁNÍ DÍTĚTE</w:t>
      </w:r>
    </w:p>
    <w:p w:rsidR="00036407" w:rsidRDefault="00036407" w:rsidP="000364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(podle § 5, odst. 1) </w:t>
      </w:r>
      <w:proofErr w:type="spellStart"/>
      <w:r>
        <w:rPr>
          <w:rFonts w:ascii="Times New Roman" w:hAnsi="Times New Roman" w:cs="Times New Roman"/>
          <w:sz w:val="24"/>
          <w:szCs w:val="24"/>
        </w:rPr>
        <w:t>vyhl</w:t>
      </w:r>
      <w:proofErr w:type="spellEnd"/>
      <w:r>
        <w:rPr>
          <w:rFonts w:ascii="Times New Roman" w:hAnsi="Times New Roman" w:cs="Times New Roman"/>
          <w:sz w:val="24"/>
          <w:szCs w:val="24"/>
        </w:rPr>
        <w:t>. MŠMT č.14/2005 o předškolním vzdělávání)</w:t>
      </w:r>
    </w:p>
    <w:p w:rsidR="00036407" w:rsidRDefault="00036407" w:rsidP="000364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Zákonní zástupci dítěte…………………………….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pověřují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odváděním výše uvedené dítě z mateřské školy následující osoby:</w:t>
      </w:r>
    </w:p>
    <w:tbl>
      <w:tblPr>
        <w:tblStyle w:val="Mkatabulky"/>
        <w:tblW w:w="0" w:type="auto"/>
        <w:tblInd w:w="692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36407" w:rsidTr="00036407">
        <w:tc>
          <w:tcPr>
            <w:tcW w:w="3020" w:type="dxa"/>
          </w:tcPr>
          <w:p w:rsidR="00036407" w:rsidRDefault="00036407" w:rsidP="00036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6407" w:rsidRPr="00036407" w:rsidRDefault="00036407" w:rsidP="00036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407">
              <w:rPr>
                <w:rFonts w:ascii="Times New Roman" w:hAnsi="Times New Roman" w:cs="Times New Roman"/>
                <w:b/>
                <w:sz w:val="24"/>
                <w:szCs w:val="24"/>
              </w:rPr>
              <w:t>JMÉNO A PŘÍJMENÍ:</w:t>
            </w:r>
          </w:p>
          <w:p w:rsidR="00036407" w:rsidRPr="00036407" w:rsidRDefault="00036407" w:rsidP="00036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036407" w:rsidRDefault="00036407" w:rsidP="00036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6407" w:rsidRDefault="00036407" w:rsidP="00036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407">
              <w:rPr>
                <w:rFonts w:ascii="Times New Roman" w:hAnsi="Times New Roman" w:cs="Times New Roman"/>
                <w:b/>
                <w:sz w:val="24"/>
                <w:szCs w:val="24"/>
              </w:rPr>
              <w:t>BYDLIŠTĚ:</w:t>
            </w:r>
          </w:p>
          <w:p w:rsidR="00036407" w:rsidRPr="00036407" w:rsidRDefault="00036407" w:rsidP="00036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036407" w:rsidRDefault="00036407" w:rsidP="00036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6407" w:rsidRPr="00036407" w:rsidRDefault="00036407" w:rsidP="00036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407">
              <w:rPr>
                <w:rFonts w:ascii="Times New Roman" w:hAnsi="Times New Roman" w:cs="Times New Roman"/>
                <w:b/>
                <w:sz w:val="24"/>
                <w:szCs w:val="24"/>
              </w:rPr>
              <w:t>PŘÍBUZENSKÝ POMĚR K DÍTĚTI:</w:t>
            </w:r>
          </w:p>
        </w:tc>
      </w:tr>
      <w:tr w:rsidR="00036407" w:rsidTr="00036407">
        <w:tc>
          <w:tcPr>
            <w:tcW w:w="3020" w:type="dxa"/>
          </w:tcPr>
          <w:p w:rsidR="00036407" w:rsidRDefault="00036407" w:rsidP="0003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036407" w:rsidRDefault="00036407" w:rsidP="0003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36407" w:rsidRDefault="00036407" w:rsidP="0003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36407" w:rsidRDefault="00036407" w:rsidP="0003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407" w:rsidTr="00036407">
        <w:tc>
          <w:tcPr>
            <w:tcW w:w="3020" w:type="dxa"/>
          </w:tcPr>
          <w:p w:rsidR="00036407" w:rsidRDefault="00036407" w:rsidP="0003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407" w:rsidRDefault="00036407" w:rsidP="0003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36407" w:rsidRDefault="00036407" w:rsidP="0003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36407" w:rsidRDefault="00036407" w:rsidP="0003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407" w:rsidTr="00036407">
        <w:tc>
          <w:tcPr>
            <w:tcW w:w="3020" w:type="dxa"/>
          </w:tcPr>
          <w:p w:rsidR="00036407" w:rsidRDefault="00036407" w:rsidP="0003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407" w:rsidRDefault="00036407" w:rsidP="0003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36407" w:rsidRDefault="00036407" w:rsidP="0003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36407" w:rsidRDefault="00036407" w:rsidP="0003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407" w:rsidTr="00036407">
        <w:tc>
          <w:tcPr>
            <w:tcW w:w="3020" w:type="dxa"/>
          </w:tcPr>
          <w:p w:rsidR="00036407" w:rsidRDefault="00036407" w:rsidP="0003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407" w:rsidRDefault="00036407" w:rsidP="0003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36407" w:rsidRDefault="00036407" w:rsidP="0003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36407" w:rsidRDefault="00036407" w:rsidP="0003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407" w:rsidTr="00036407">
        <w:tc>
          <w:tcPr>
            <w:tcW w:w="3020" w:type="dxa"/>
          </w:tcPr>
          <w:p w:rsidR="00036407" w:rsidRDefault="00036407" w:rsidP="0003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407" w:rsidRDefault="00036407" w:rsidP="0003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36407" w:rsidRDefault="00036407" w:rsidP="0003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36407" w:rsidRDefault="00036407" w:rsidP="0003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407" w:rsidTr="00036407">
        <w:tc>
          <w:tcPr>
            <w:tcW w:w="3020" w:type="dxa"/>
          </w:tcPr>
          <w:p w:rsidR="00036407" w:rsidRDefault="00036407" w:rsidP="0003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407" w:rsidRDefault="00036407" w:rsidP="0003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36407" w:rsidRDefault="00036407" w:rsidP="0003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36407" w:rsidRDefault="00036407" w:rsidP="0003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407" w:rsidTr="00036407">
        <w:tc>
          <w:tcPr>
            <w:tcW w:w="3020" w:type="dxa"/>
          </w:tcPr>
          <w:p w:rsidR="00036407" w:rsidRDefault="00036407" w:rsidP="0003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407" w:rsidRDefault="00036407" w:rsidP="0003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36407" w:rsidRDefault="00036407" w:rsidP="0003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36407" w:rsidRDefault="00036407" w:rsidP="0003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6407" w:rsidRDefault="00036407" w:rsidP="000364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Zákonní zástupci berou na vědomí, že pověřené osoby přebírají plnou odpovědnost za dítě od okamžiku, kdy jim dítě předá pracovnice mateřské školy.</w:t>
      </w:r>
    </w:p>
    <w:p w:rsidR="00036407" w:rsidRDefault="00036407" w:rsidP="000364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Ve………………………  Dne…………………………</w:t>
      </w:r>
    </w:p>
    <w:p w:rsidR="00036407" w:rsidRDefault="00036407" w:rsidP="000364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036407" w:rsidRPr="00036407" w:rsidRDefault="00036407" w:rsidP="000364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zákonných zástupců</w:t>
      </w:r>
    </w:p>
    <w:p w:rsidR="00036407" w:rsidRPr="00036407" w:rsidRDefault="0003640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036407" w:rsidRPr="00036407" w:rsidSect="000364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2C"/>
    <w:rsid w:val="00036407"/>
    <w:rsid w:val="000D00D0"/>
    <w:rsid w:val="0036752C"/>
    <w:rsid w:val="0078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7B52F-D71E-497C-B2FB-D5362779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36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442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Hana</cp:lastModifiedBy>
  <cp:revision>2</cp:revision>
  <dcterms:created xsi:type="dcterms:W3CDTF">2020-04-10T16:57:00Z</dcterms:created>
  <dcterms:modified xsi:type="dcterms:W3CDTF">2020-04-10T16:57:00Z</dcterms:modified>
</cp:coreProperties>
</file>